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9F" w:rsidRDefault="00A4179F">
      <w:pPr>
        <w:rPr>
          <w:rtl/>
        </w:rPr>
      </w:pPr>
    </w:p>
    <w:p w:rsidR="009C064F" w:rsidRDefault="009C064F">
      <w:pPr>
        <w:rPr>
          <w:rtl/>
        </w:rPr>
      </w:pPr>
      <w:r w:rsidRPr="009C064F">
        <w:t>Unnatural Causes-In Sickness and in Wealth</w:t>
      </w:r>
    </w:p>
    <w:p w:rsidR="009C064F" w:rsidRDefault="009C064F">
      <w:pPr>
        <w:rPr>
          <w:rtl/>
        </w:rPr>
      </w:pPr>
    </w:p>
    <w:p w:rsidR="009C064F" w:rsidRDefault="00A3639C" w:rsidP="009C064F">
      <w:pPr>
        <w:rPr>
          <w:rStyle w:val="Hyperlink"/>
          <w:rtl/>
        </w:rPr>
      </w:pPr>
      <w:hyperlink r:id="rId4" w:history="1">
        <w:r w:rsidR="009C064F" w:rsidRPr="009C064F">
          <w:rPr>
            <w:rStyle w:val="Hyperlink"/>
          </w:rPr>
          <w:t>http://www.kaltura.com.ucrproxy.mnpals.net/index.php/extwidget/preview/partner_id/1210221/uiconf_id/41013122/entry_id/1_vphtf4es/embed/auto?&amp;flashvars[streamerType]=auto</w:t>
        </w:r>
      </w:hyperlink>
    </w:p>
    <w:p w:rsidR="00A42B15" w:rsidRDefault="00A42B15" w:rsidP="009C064F">
      <w:pPr>
        <w:rPr>
          <w:rtl/>
        </w:rPr>
      </w:pPr>
    </w:p>
    <w:p w:rsidR="00A42B15" w:rsidRPr="00A42B15" w:rsidRDefault="00A42B15" w:rsidP="00A42B15">
      <w:pPr>
        <w:rPr>
          <w:b/>
          <w:bCs/>
        </w:rPr>
      </w:pPr>
      <w:r w:rsidRPr="00A42B15">
        <w:rPr>
          <w:b/>
          <w:bCs/>
        </w:rPr>
        <w:t>Unnatural Causes-Place Matters</w:t>
      </w:r>
    </w:p>
    <w:p w:rsidR="00A42B15" w:rsidRDefault="00A42B15" w:rsidP="009C064F">
      <w:pPr>
        <w:rPr>
          <w:rtl/>
        </w:rPr>
      </w:pPr>
      <w:bookmarkStart w:id="0" w:name="_GoBack"/>
      <w:bookmarkEnd w:id="0"/>
    </w:p>
    <w:p w:rsidR="00A42B15" w:rsidRDefault="00A3639C" w:rsidP="00A42B15">
      <w:hyperlink r:id="rId5" w:history="1">
        <w:r w:rsidR="00A42B15" w:rsidRPr="00A42B15">
          <w:rPr>
            <w:rStyle w:val="Hyperlink"/>
          </w:rPr>
          <w:t>http://www.kaltura.com.ucrproxy.mnpals.net/index.php/extwidget/preview/partner_id/1210221/uiconf_id/41013122/entry_id/1_5iawxl8o/embed/auto?&amp;flashvars[streamerType]=auto</w:t>
        </w:r>
      </w:hyperlink>
    </w:p>
    <w:sectPr w:rsidR="00A42B15" w:rsidSect="00A3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C064F"/>
    <w:rsid w:val="009C064F"/>
    <w:rsid w:val="00A3639C"/>
    <w:rsid w:val="00A4179F"/>
    <w:rsid w:val="00A42B15"/>
    <w:rsid w:val="00C5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6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6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tura.com.ucrproxy.mnpals.net/index.php/extwidget/preview/partner_id/1210221/uiconf_id/41013122/entry_id/1_5iawxl8o/embed/auto?&amp;flashvars%5bstreamerType%5d=auto" TargetMode="External"/><Relationship Id="rId4" Type="http://schemas.openxmlformats.org/officeDocument/2006/relationships/hyperlink" Target="http://www.kaltura.com.ucrproxy.mnpals.net/index.php/extwidget/preview/partner_id/1210221/uiconf_id/41013122/entry_id/1_vphtf4es/embed/auto?&amp;flashvars%5bstreamerType%5d=a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Hellen</cp:lastModifiedBy>
  <cp:revision>2</cp:revision>
  <dcterms:created xsi:type="dcterms:W3CDTF">2019-06-05T06:10:00Z</dcterms:created>
  <dcterms:modified xsi:type="dcterms:W3CDTF">2019-06-05T06:10:00Z</dcterms:modified>
</cp:coreProperties>
</file>